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E439" w14:textId="77777777" w:rsidR="00282AC9" w:rsidRPr="00282AC9" w:rsidRDefault="00282AC9" w:rsidP="00282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 xml:space="preserve">Du har ikke blitt godkjent som representant for organisasjonen [Organization] i Sametinget sin </w:t>
      </w:r>
      <w:proofErr w:type="spellStart"/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tilskuddsportal</w:t>
      </w:r>
      <w:proofErr w:type="spellEnd"/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t>.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282AC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I henhold til Nøkkelopplysninger fra Enhetsregisteret kan vi ikke se at du har fullmakt til å forplikte foretaket/institusjonen.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282AC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  <w:t>Dette må dere gjøre: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  <w:r w:rsidRPr="00282AC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  <w:r w:rsidRPr="00282AC9"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  <w:br/>
      </w:r>
    </w:p>
    <w:p w14:paraId="678B2896" w14:textId="77777777" w:rsidR="00282AC9" w:rsidRPr="00282AC9" w:rsidRDefault="00282AC9" w:rsidP="002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282AC9">
        <w:rPr>
          <w:rFonts w:ascii="Hind" w:eastAsia="Times New Roman" w:hAnsi="Hind" w:cs="Hind"/>
          <w:color w:val="000000"/>
          <w:sz w:val="27"/>
          <w:szCs w:val="27"/>
          <w:lang w:val="nb-NO" w:eastAsia="nb-NO"/>
        </w:rPr>
        <w:t>Dette vil ikke påvirke søknader som dere eventuelt har begynt på.</w:t>
      </w:r>
    </w:p>
    <w:p w14:paraId="60A0E013" w14:textId="77777777" w:rsidR="00282AC9" w:rsidRPr="00282AC9" w:rsidRDefault="00282AC9" w:rsidP="00282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nb-NO" w:eastAsia="nb-NO"/>
        </w:rPr>
      </w:pPr>
      <w:r w:rsidRPr="00282AC9">
        <w:rPr>
          <w:rFonts w:ascii="Hind" w:eastAsia="Times New Roman" w:hAnsi="Hind" w:cs="Hind"/>
          <w:color w:val="000000"/>
          <w:sz w:val="27"/>
          <w:szCs w:val="27"/>
          <w:lang w:val="nb-NO" w:eastAsia="nb-NO"/>
        </w:rPr>
        <w:t>Dersom du har spørsmål ta kontakt med oss på </w:t>
      </w:r>
      <w:hyperlink r:id="rId4" w:tgtFrame="_blank" w:history="1">
        <w:r w:rsidRPr="00282AC9">
          <w:rPr>
            <w:rFonts w:ascii="Hind" w:eastAsia="Times New Roman" w:hAnsi="Hind" w:cs="Hind"/>
            <w:color w:val="0563C1"/>
            <w:sz w:val="27"/>
            <w:szCs w:val="27"/>
            <w:u w:val="single"/>
            <w:lang w:val="nb-NO" w:eastAsia="nb-NO"/>
          </w:rPr>
          <w:t>samediggi@samediggi.no</w:t>
        </w:r>
      </w:hyperlink>
      <w:r w:rsidRPr="00282AC9">
        <w:rPr>
          <w:rFonts w:ascii="Hind" w:eastAsia="Times New Roman" w:hAnsi="Hind" w:cs="Hind"/>
          <w:color w:val="000000"/>
          <w:sz w:val="27"/>
          <w:szCs w:val="27"/>
          <w:lang w:val="nb-NO" w:eastAsia="nb-NO"/>
        </w:rPr>
        <w:t>.</w:t>
      </w:r>
    </w:p>
    <w:p w14:paraId="5C4DA0D9" w14:textId="16C13416" w:rsidR="00D63B68" w:rsidRDefault="00282AC9" w:rsidP="00282AC9">
      <w:r w:rsidRPr="00282AC9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9"/>
    <w:rsid w:val="00282AC9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2A5E"/>
  <w15:chartTrackingRefBased/>
  <w15:docId w15:val="{58822726-D80F-44EB-A512-CCC8658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82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ediggi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2022-01-18T13:44:00Z</dcterms:created>
  <dcterms:modified xsi:type="dcterms:W3CDTF">2022-01-18T13:45:00Z</dcterms:modified>
</cp:coreProperties>
</file>